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01" w:rsidRDefault="00AB0B01" w:rsidP="00AB0B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0B01" w:rsidRDefault="00AB0B01" w:rsidP="00AB0B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0B01" w:rsidRPr="004D7752" w:rsidRDefault="00AB0B01" w:rsidP="00AB0B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7752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</w:p>
    <w:p w:rsidR="00AB0B01" w:rsidRPr="00AB0B01" w:rsidRDefault="00AB0B01" w:rsidP="00AB0B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0B01">
        <w:rPr>
          <w:rFonts w:ascii="Times New Roman" w:hAnsi="Times New Roman" w:cs="Times New Roman"/>
          <w:sz w:val="28"/>
          <w:szCs w:val="28"/>
          <w:lang w:val="en-US"/>
        </w:rPr>
        <w:t>This paper presents MQDSS, the first signature scheme with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a security reduction based on the proble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m of solving a multivariate sys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tem of quadratic equations (MQ problem). In order to construct this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scheme we give a new security reduction for the Fiat-Shamir transform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from a large class of 5-pass identificatio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n schemes and show that a previ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ous attempt from the literature to obtain such a proof does not achieve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the desired goal. We give concrete para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meters for MQDSS and pro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vide a detailed security analysis showing that the resulting instantiation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MQDSS-31-64 achieves 128 bits of post-quantum security. Finally, we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describe an optimized implementation of MQDSS-31-64 for recent Intel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processors with full protection against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timing attacks and report bench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marks of this implementation.</w:t>
      </w:r>
    </w:p>
    <w:p w:rsidR="00820566" w:rsidRPr="00AB0B01" w:rsidRDefault="00AB0B01" w:rsidP="00AB0B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752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>post-quantum cryptography,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Fiat-Shamir, 5-pass identifica</w:t>
      </w:r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tion scheme, </w:t>
      </w:r>
      <w:proofErr w:type="spellStart"/>
      <w:r w:rsidRPr="00AB0B01">
        <w:rPr>
          <w:rFonts w:ascii="Times New Roman" w:hAnsi="Times New Roman" w:cs="Times New Roman"/>
          <w:sz w:val="28"/>
          <w:szCs w:val="28"/>
          <w:lang w:val="en-US"/>
        </w:rPr>
        <w:t>vectorized</w:t>
      </w:r>
      <w:proofErr w:type="spellEnd"/>
      <w:r w:rsidRPr="00AB0B01">
        <w:rPr>
          <w:rFonts w:ascii="Times New Roman" w:hAnsi="Times New Roman" w:cs="Times New Roman"/>
          <w:sz w:val="28"/>
          <w:szCs w:val="28"/>
          <w:lang w:val="en-US"/>
        </w:rPr>
        <w:t xml:space="preserve"> implementation.</w:t>
      </w:r>
      <w:bookmarkStart w:id="0" w:name="_GoBack"/>
      <w:bookmarkEnd w:id="0"/>
    </w:p>
    <w:sectPr w:rsidR="00820566" w:rsidRPr="00AB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1A"/>
    <w:rsid w:val="0001101A"/>
    <w:rsid w:val="004D7752"/>
    <w:rsid w:val="00820566"/>
    <w:rsid w:val="00A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C608-BC87-4679-B03F-A7404DB3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>diakov.net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2016-10-13T18:07:00Z</dcterms:created>
  <dcterms:modified xsi:type="dcterms:W3CDTF">2016-10-13T18:12:00Z</dcterms:modified>
</cp:coreProperties>
</file>